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6D23F" w14:textId="6972AC58" w:rsidR="008C549F" w:rsidRPr="00506D9E" w:rsidRDefault="00506D9E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506D9E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6F4AACB1" w14:textId="5E6F3C24" w:rsidR="00506D9E" w:rsidRDefault="00506D9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    Рейтин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I</w:t>
      </w:r>
      <w:r>
        <w:rPr>
          <w:rFonts w:ascii="Times New Roman" w:hAnsi="Times New Roman" w:cs="Times New Roman"/>
          <w:sz w:val="28"/>
          <w:szCs w:val="28"/>
          <w:lang w:val="kk-KZ"/>
        </w:rPr>
        <w:t>- дің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жалпы балы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 xml:space="preserve"> қорытындылауға қатысты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қойылатын талаптар </w:t>
      </w:r>
      <w:r w:rsidRPr="00506D9E">
        <w:rPr>
          <w:rFonts w:ascii="Times New Roman" w:hAnsi="Times New Roman" w:cs="Times New Roman"/>
          <w:sz w:val="28"/>
          <w:szCs w:val="28"/>
          <w:lang w:val="kk-KZ"/>
        </w:rPr>
        <w:t>келесі:</w:t>
      </w:r>
    </w:p>
    <w:p w14:paraId="392CF919" w14:textId="6E2ED53E" w:rsidR="00506D9E" w:rsidRPr="00506D9E" w:rsidRDefault="00506D9E" w:rsidP="00506D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73D8D5D8" w14:textId="4BF07A6C" w:rsidR="00506D9E" w:rsidRPr="00361028" w:rsidRDefault="00506D9E" w:rsidP="00506D9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361028">
        <w:rPr>
          <w:rFonts w:ascii="Times New Roman" w:hAnsi="Times New Roman" w:cs="Times New Roman"/>
          <w:sz w:val="28"/>
          <w:szCs w:val="28"/>
        </w:rPr>
        <w:t>Лекция конспект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 w:rsidR="00361028" w:rsidRPr="00361028">
        <w:rPr>
          <w:rFonts w:ascii="Times New Roman" w:hAnsi="Times New Roman" w:cs="Times New Roman"/>
          <w:sz w:val="28"/>
          <w:szCs w:val="28"/>
        </w:rPr>
        <w:t>(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361028">
        <w:rPr>
          <w:rFonts w:ascii="Times New Roman" w:hAnsi="Times New Roman" w:cs="Times New Roman"/>
          <w:sz w:val="28"/>
          <w:szCs w:val="28"/>
        </w:rPr>
        <w:t>%</w:t>
      </w:r>
      <w:r w:rsidR="00361028" w:rsidRPr="00361028">
        <w:rPr>
          <w:rFonts w:ascii="Times New Roman" w:hAnsi="Times New Roman" w:cs="Times New Roman"/>
          <w:sz w:val="28"/>
          <w:szCs w:val="28"/>
        </w:rPr>
        <w:t xml:space="preserve">) + 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Сабаққа қатысу нәтижесі</w:t>
      </w:r>
      <w:r w:rsidR="00361028">
        <w:rPr>
          <w:rFonts w:ascii="Times New Roman" w:hAnsi="Times New Roman" w:cs="Times New Roman"/>
          <w:sz w:val="28"/>
          <w:szCs w:val="28"/>
          <w:lang w:val="kk-KZ"/>
        </w:rPr>
        <w:t xml:space="preserve"> (15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361028">
        <w:rPr>
          <w:rFonts w:ascii="Times New Roman" w:hAnsi="Times New Roman" w:cs="Times New Roman"/>
          <w:sz w:val="28"/>
          <w:szCs w:val="28"/>
          <w:lang w:val="kk-KZ"/>
        </w:rPr>
        <w:t>) = 30%</w:t>
      </w:r>
      <w:r w:rsidRPr="00361028">
        <w:rPr>
          <w:rFonts w:ascii="Times New Roman" w:hAnsi="Times New Roman" w:cs="Times New Roman"/>
          <w:sz w:val="28"/>
          <w:szCs w:val="28"/>
          <w:lang w:val="kk-KZ"/>
        </w:rPr>
        <w:t>;</w:t>
      </w:r>
      <w:r w:rsidRPr="0036102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467300" w14:textId="6218CE37" w:rsidR="00506D9E" w:rsidRPr="00506D9E" w:rsidRDefault="00506D9E" w:rsidP="00506D9E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en-US"/>
        </w:rPr>
      </w:pP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Сонымен 30% + </w:t>
      </w:r>
      <w:r w:rsidR="00361028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30</w:t>
      </w: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 xml:space="preserve">% </w:t>
      </w:r>
      <w:r w:rsidRPr="00506D9E">
        <w:rPr>
          <w:rFonts w:ascii="Times New Roman" w:hAnsi="Times New Roman" w:cs="Times New Roman"/>
          <w:b/>
          <w:bCs/>
          <w:color w:val="FF0000"/>
          <w:sz w:val="40"/>
          <w:szCs w:val="40"/>
          <w:lang w:val="en-US"/>
        </w:rPr>
        <w:t>= 60%</w:t>
      </w:r>
    </w:p>
    <w:p w14:paraId="5D5B1F2C" w14:textId="0BC7C65C" w:rsidR="00506D9E" w:rsidRDefault="00506D9E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en-US"/>
        </w:rPr>
      </w:pPr>
    </w:p>
    <w:p w14:paraId="0A117611" w14:textId="725AF243" w:rsidR="00506D9E" w:rsidRDefault="00506D9E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260CE64F" w14:textId="230911D3" w:rsidR="005D01B6" w:rsidRDefault="005D01B6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DFD98AE" w14:textId="4C71A873" w:rsidR="005D01B6" w:rsidRPr="005D01B6" w:rsidRDefault="005D01B6" w:rsidP="00506D9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5D01B6">
        <w:rPr>
          <w:rFonts w:ascii="Times New Roman" w:hAnsi="Times New Roman" w:cs="Times New Roman"/>
          <w:sz w:val="28"/>
          <w:szCs w:val="28"/>
          <w:lang w:val="kk-KZ"/>
        </w:rPr>
        <w:t>Реферат сұрақтары.</w:t>
      </w:r>
    </w:p>
    <w:tbl>
      <w:tblPr>
        <w:tblW w:w="4719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5D01B6" w:rsidRPr="002C55DD" w14:paraId="59F5F72D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59CD5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FE7F62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698A93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18-ССК-1 тобының студенті</w:t>
            </w:r>
          </w:p>
        </w:tc>
      </w:tr>
      <w:tr w:rsidR="005D01B6" w:rsidRPr="002C55DD" w14:paraId="391373E8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86804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5B4628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F4B2A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Әнуарбек Болабер Болатұлы</w:t>
            </w:r>
          </w:p>
        </w:tc>
      </w:tr>
      <w:tr w:rsidR="005D01B6" w:rsidRPr="002C55DD" w14:paraId="64A098F7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526977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A4E07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2D2DE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Дүйсен Ілияс Ержанұлы</w:t>
            </w:r>
          </w:p>
        </w:tc>
      </w:tr>
      <w:tr w:rsidR="005D01B6" w:rsidRPr="002C55DD" w14:paraId="1E8CE589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9219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293F04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37504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Егімбаева Әйгерім Асланқызы</w:t>
            </w:r>
          </w:p>
        </w:tc>
      </w:tr>
      <w:tr w:rsidR="005D01B6" w:rsidRPr="002C55DD" w14:paraId="64CC313C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4E6C66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A13E4D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FE11E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Қалымғазинова Шырын Асылбекқызы</w:t>
            </w:r>
          </w:p>
        </w:tc>
      </w:tr>
      <w:tr w:rsidR="005D01B6" w:rsidRPr="002C55DD" w14:paraId="5665D96B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9B5E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12F52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34AB5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Махаш Нұрдәулет Алтынбекұлы</w:t>
            </w:r>
          </w:p>
        </w:tc>
      </w:tr>
      <w:tr w:rsidR="005D01B6" w:rsidRPr="002C55DD" w14:paraId="639E5817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2CBA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5B3064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C2FB0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Наурызбаев Нарұл Ерболатұлы</w:t>
            </w:r>
          </w:p>
        </w:tc>
      </w:tr>
      <w:tr w:rsidR="005D01B6" w:rsidRPr="002C55DD" w14:paraId="32B416E2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A64C7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F359D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8821C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Нығмет Құандық Мұратұлы</w:t>
            </w:r>
          </w:p>
        </w:tc>
      </w:tr>
      <w:tr w:rsidR="005D01B6" w:rsidRPr="002C55DD" w14:paraId="0CCC7D7C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EA41C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4AA602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F5A6A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Салиев Дәурен Серікұлы</w:t>
            </w:r>
          </w:p>
        </w:tc>
      </w:tr>
      <w:tr w:rsidR="005D01B6" w:rsidRPr="002C55DD" w14:paraId="61767519" w14:textId="77777777" w:rsidTr="00400FC3">
        <w:trPr>
          <w:jc w:val="center"/>
        </w:trPr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6C3F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C85389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99E2F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Төлеуғалиқызы Гүлсана</w:t>
            </w:r>
          </w:p>
        </w:tc>
      </w:tr>
    </w:tbl>
    <w:p w14:paraId="18771C06" w14:textId="77777777" w:rsidR="005D01B6" w:rsidRDefault="005D01B6" w:rsidP="005D01B6">
      <w:pPr>
        <w:rPr>
          <w:rFonts w:ascii="Times New Roman" w:hAnsi="Times New Roman" w:cs="Times New Roman"/>
          <w:sz w:val="28"/>
          <w:szCs w:val="28"/>
        </w:rPr>
      </w:pPr>
    </w:p>
    <w:p w14:paraId="2C7AC0C9" w14:textId="77777777" w:rsidR="005D01B6" w:rsidRDefault="005D01B6" w:rsidP="005D01B6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4766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81"/>
        <w:gridCol w:w="1905"/>
        <w:gridCol w:w="5016"/>
      </w:tblGrid>
      <w:tr w:rsidR="005D01B6" w:rsidRPr="002C55DD" w14:paraId="703F95DE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2B81B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9DE2E4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15FAB4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18-ССК-2 тобының студенті</w:t>
            </w:r>
          </w:p>
        </w:tc>
      </w:tr>
      <w:tr w:rsidR="005D01B6" w:rsidRPr="002C55DD" w14:paraId="4C1EE41D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65549E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C0BB1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9340F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 Абзал Саятұлы</w:t>
            </w:r>
          </w:p>
        </w:tc>
      </w:tr>
      <w:tr w:rsidR="005D01B6" w:rsidRPr="002C55DD" w14:paraId="48AF3221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1FD02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412B7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EB9EA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Авдрахим Қалибек</w:t>
            </w:r>
          </w:p>
        </w:tc>
      </w:tr>
      <w:tr w:rsidR="005D01B6" w:rsidRPr="002C55DD" w14:paraId="0157341A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2FA07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E9072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83E35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Әбілкәсенов Нұрлат Берікболұлы</w:t>
            </w:r>
          </w:p>
        </w:tc>
      </w:tr>
      <w:tr w:rsidR="005D01B6" w:rsidRPr="002C55DD" w14:paraId="45D1D3A4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66971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7DD09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75E1A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 Аяна Ериковна</w:t>
            </w:r>
          </w:p>
        </w:tc>
      </w:tr>
      <w:tr w:rsidR="005D01B6" w:rsidRPr="002C55DD" w14:paraId="57BDF3D7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101A6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90EFA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06636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 Тілек Сымбатұлы</w:t>
            </w:r>
          </w:p>
        </w:tc>
      </w:tr>
      <w:tr w:rsidR="005D01B6" w:rsidRPr="002C55DD" w14:paraId="51F78A06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07139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463B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11176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Даулетхан Даурен Нұрғожаұлы</w:t>
            </w:r>
          </w:p>
        </w:tc>
      </w:tr>
      <w:tr w:rsidR="005D01B6" w:rsidRPr="002C55DD" w14:paraId="26810258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6DDD3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8B2BC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D89EC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 Нұрбол Ерланұлы</w:t>
            </w:r>
          </w:p>
        </w:tc>
      </w:tr>
      <w:tr w:rsidR="005D01B6" w:rsidRPr="002C55DD" w14:paraId="17826F20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43BB1E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E3CD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22215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 Тайыржан</w:t>
            </w:r>
          </w:p>
        </w:tc>
      </w:tr>
      <w:tr w:rsidR="005D01B6" w:rsidRPr="002C55DD" w14:paraId="6A51DA4F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DDCE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FEE7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D458C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Жайдаров Алмас Турдиали уғли</w:t>
            </w:r>
          </w:p>
        </w:tc>
      </w:tr>
      <w:tr w:rsidR="005D01B6" w:rsidRPr="002C55DD" w14:paraId="48FBFABF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0E95B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52E0A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3F147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Жәкежанов Диас Ерболұлы</w:t>
            </w:r>
          </w:p>
        </w:tc>
      </w:tr>
      <w:tr w:rsidR="005D01B6" w:rsidRPr="002C55DD" w14:paraId="766DD0BA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F55F2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0CF3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B95C7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Зайнулда Данияр Маратұлы</w:t>
            </w:r>
          </w:p>
        </w:tc>
      </w:tr>
      <w:tr w:rsidR="005D01B6" w:rsidRPr="002C55DD" w14:paraId="7D798AD1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ED5CD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E9179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F96D0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Заңғаров Әлинұр Айдарұлы</w:t>
            </w:r>
          </w:p>
        </w:tc>
      </w:tr>
      <w:tr w:rsidR="005D01B6" w:rsidRPr="002C55DD" w14:paraId="3B40BA36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F6B4A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3B6F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0288F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 Балғын Кенжеқанқызы</w:t>
            </w:r>
          </w:p>
        </w:tc>
      </w:tr>
      <w:tr w:rsidR="005D01B6" w:rsidRPr="002C55DD" w14:paraId="6D25EE57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46F4D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EB3F7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AE027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 Күлзикен Ғазизқызы</w:t>
            </w:r>
          </w:p>
        </w:tc>
      </w:tr>
      <w:tr w:rsidR="005D01B6" w:rsidRPr="002C55DD" w14:paraId="08643079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565F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546A4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3C4DE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Қайса Нәби Талғатұлы</w:t>
            </w:r>
          </w:p>
        </w:tc>
      </w:tr>
      <w:tr w:rsidR="005D01B6" w:rsidRPr="002C55DD" w14:paraId="5C4E0039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451CD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2CFA8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543FC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 Нұржан Ғалымжанұлы</w:t>
            </w:r>
          </w:p>
        </w:tc>
      </w:tr>
      <w:tr w:rsidR="005D01B6" w:rsidRPr="002C55DD" w14:paraId="767194D2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6B7734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8E05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2D993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Құрманов Ернұр Болатұлы</w:t>
            </w:r>
          </w:p>
        </w:tc>
      </w:tr>
      <w:tr w:rsidR="005D01B6" w:rsidRPr="002C55DD" w14:paraId="3E08B29D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733D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DEE51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C8073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Құрмашов Айбол Маратұлы</w:t>
            </w:r>
          </w:p>
        </w:tc>
      </w:tr>
      <w:tr w:rsidR="005D01B6" w:rsidRPr="002C55DD" w14:paraId="116E9A7F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90E05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BBF9D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2D627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Қыдырқанұлы Қайсар</w:t>
            </w:r>
          </w:p>
        </w:tc>
      </w:tr>
      <w:tr w:rsidR="005D01B6" w:rsidRPr="002C55DD" w14:paraId="30A430F5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9A538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4403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F7265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Мейрамханұлы Ертай</w:t>
            </w:r>
          </w:p>
        </w:tc>
      </w:tr>
      <w:tr w:rsidR="005D01B6" w:rsidRPr="002C55DD" w14:paraId="4D9336E6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6FD8C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9B5D6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17B47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 Алмас Ержанұлы</w:t>
            </w:r>
          </w:p>
        </w:tc>
      </w:tr>
      <w:tr w:rsidR="005D01B6" w:rsidRPr="002C55DD" w14:paraId="4DC42E82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ADE2C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2DD17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8968A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 Бақытжан Мәулетқанұлы</w:t>
            </w:r>
          </w:p>
        </w:tc>
      </w:tr>
      <w:tr w:rsidR="005D01B6" w:rsidRPr="002C55DD" w14:paraId="1151406E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390D29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AD939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C5F50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Нұратаев Мирас Мирхатұлы</w:t>
            </w:r>
          </w:p>
        </w:tc>
      </w:tr>
      <w:tr w:rsidR="005D01B6" w:rsidRPr="002C55DD" w14:paraId="09AF7BB4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1708F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80B6C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AF03F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Рамазан Эльдар Сәкенұлы</w:t>
            </w:r>
          </w:p>
        </w:tc>
      </w:tr>
      <w:tr w:rsidR="005D01B6" w:rsidRPr="002C55DD" w14:paraId="1D634659" w14:textId="77777777" w:rsidTr="00400FC3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96190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 лекция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09B7E" w14:textId="77777777" w:rsidR="005D01B6" w:rsidRPr="002C55DD" w:rsidRDefault="005D01B6" w:rsidP="00400F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A03DF" w14:textId="77777777" w:rsidR="005D01B6" w:rsidRPr="002C55DD" w:rsidRDefault="005D01B6" w:rsidP="00400F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 Нұрасыл Талапұлы</w:t>
            </w:r>
          </w:p>
        </w:tc>
      </w:tr>
    </w:tbl>
    <w:p w14:paraId="048E90FD" w14:textId="77777777" w:rsidR="005D01B6" w:rsidRDefault="005D01B6" w:rsidP="005D01B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14:paraId="6C5CE66A" w14:textId="77777777" w:rsidR="005D01B6" w:rsidRDefault="005D01B6" w:rsidP="005D01B6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3006CAA" w14:textId="77777777" w:rsidR="005D01B6" w:rsidRPr="002C55DD" w:rsidRDefault="005D01B6" w:rsidP="005D01B6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02558EDA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Ғылыми геология жетілуінің қысқаша тарихы;</w:t>
      </w:r>
    </w:p>
    <w:p w14:paraId="2755F38D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Кристаллография деген не?</w:t>
      </w:r>
    </w:p>
    <w:p w14:paraId="276D1E1A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Минералогия деген, не?</w:t>
      </w:r>
    </w:p>
    <w:p w14:paraId="20288691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Петрография деген, не</w:t>
      </w: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14:paraId="4DBF2837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Тарихи геологиясы деген не?</w:t>
      </w:r>
    </w:p>
    <w:p w14:paraId="3976A105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Динамикалық геологиясы деген, не?</w:t>
      </w:r>
    </w:p>
    <w:p w14:paraId="170C0AE5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Пайдалы қазбаларды зерттейтін ғылым, ол?</w:t>
      </w:r>
    </w:p>
    <w:p w14:paraId="440AB10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22504413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Гидрогеология ғылымдары. </w:t>
      </w:r>
      <w:bookmarkEnd w:id="0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деген, не</w:t>
      </w: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 </w:t>
      </w:r>
    </w:p>
    <w:p w14:paraId="69356DF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Гидрогеология ғылымдары. Инженерлік геологиясы деген, не?</w:t>
      </w:r>
    </w:p>
    <w:p w14:paraId="41C7BD0C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Инженерлік геологиясы мен гидрогеологиясы жетілуінің қысқаша тарихы;</w:t>
      </w:r>
    </w:p>
    <w:p w14:paraId="26AC50EC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Инженерлік геология мен гидрогеология ғылымдары. Топырақтану деген, не?</w:t>
      </w:r>
    </w:p>
    <w:p w14:paraId="3BA9463A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1" w:name="_Hlk22505288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құрамы.</w:t>
      </w:r>
      <w:bookmarkEnd w:id="1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Жердің жылып-қызу тәртібі.</w:t>
      </w:r>
    </w:p>
    <w:p w14:paraId="67F7E666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Жер ортасының радиусы, қысымы;</w:t>
      </w:r>
    </w:p>
    <w:p w14:paraId="2C4ED443" w14:textId="77777777" w:rsidR="005D01B6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Жер құрамы. </w:t>
      </w:r>
    </w:p>
    <w:p w14:paraId="6731D5D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Перидотілік қабат;</w:t>
      </w:r>
    </w:p>
    <w:p w14:paraId="7DE4BE10" w14:textId="77777777" w:rsidR="005D01B6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Жер құрамы. </w:t>
      </w:r>
    </w:p>
    <w:p w14:paraId="4B5C77C7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Аралық қабатының тығыздығы, мантия тығыздығы;</w:t>
      </w:r>
    </w:p>
    <w:p w14:paraId="356BF2D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Жер құрамы. </w:t>
      </w:r>
    </w:p>
    <w:p w14:paraId="094F40DA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Литосфера, биосфера, атмосфера қабаттары;</w:t>
      </w:r>
    </w:p>
    <w:p w14:paraId="4077A783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Минералдар тұралы жалпы ұғымдар. Минералогияда  «генезис» терминінің мағанасы қандай?</w:t>
      </w:r>
    </w:p>
    <w:p w14:paraId="49622EE5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Минералдардың классификациясы негізіне олардың химиялық құрамы жатады. С.Д. Четвериков ғалымы зерттеулері нәтижесінде минералдардың барлығын қандай 10 класқа бөледі? </w:t>
      </w:r>
    </w:p>
    <w:p w14:paraId="56ADED05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физикалық қасиеттері;</w:t>
      </w:r>
    </w:p>
    <w:p w14:paraId="696AACE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2" w:name="_Hlk22504895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bookmarkEnd w:id="2"/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Минералдардың қаттылығы;</w:t>
      </w:r>
    </w:p>
    <w:p w14:paraId="3C7752A9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тұтастығы;</w:t>
      </w:r>
    </w:p>
    <w:p w14:paraId="48AB0133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сынғаны мен меншікті салмағы;</w:t>
      </w:r>
    </w:p>
    <w:p w14:paraId="6359D944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Минералдардың генетикалық Моос бағанасы арқылы алынған минералдар жіктемесі;</w:t>
      </w:r>
    </w:p>
    <w:p w14:paraId="08F0FA7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3" w:name="_Hlk22505444"/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Тау жыныстары </w:t>
      </w:r>
      <w:bookmarkEnd w:id="3"/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туралы жалпы ұғымдары; </w:t>
      </w:r>
    </w:p>
    <w:p w14:paraId="1FC49ABE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 жыныстары</w:t>
      </w: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</w:p>
    <w:p w14:paraId="54712EC2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Магмалық тау жыныстары;</w:t>
      </w:r>
    </w:p>
    <w:p w14:paraId="151BAA1C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Магмалық тау жыныстарының химиялық құрамы бойынша жіктемесі;</w:t>
      </w:r>
    </w:p>
    <w:p w14:paraId="6159C1A5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Тау жыныстары. Шөгінді тау жыныстары; </w:t>
      </w:r>
    </w:p>
    <w:p w14:paraId="4B66D01A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 жыныстары</w:t>
      </w: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. </w:t>
      </w:r>
      <w:r w:rsidRPr="002C55D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Метаморфты тау жыныстары;</w:t>
      </w:r>
    </w:p>
    <w:p w14:paraId="424A4445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Тау жынысының құрамы, құрылымы және текстурасы;</w:t>
      </w:r>
    </w:p>
    <w:p w14:paraId="3629E834" w14:textId="77777777" w:rsidR="005D01B6" w:rsidRPr="002C55DD" w:rsidRDefault="005D01B6" w:rsidP="005D01B6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2C55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Сейсмикалық жағдайлар;</w:t>
      </w:r>
    </w:p>
    <w:p w14:paraId="00BDE444" w14:textId="77777777" w:rsidR="005D01B6" w:rsidRPr="002C55DD" w:rsidRDefault="005D01B6" w:rsidP="005D01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FEAC239" w14:textId="77777777" w:rsidR="005D01B6" w:rsidRPr="002C55DD" w:rsidRDefault="005D01B6" w:rsidP="005D01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C29BD0E" w14:textId="77777777" w:rsidR="005D01B6" w:rsidRPr="002C55DD" w:rsidRDefault="005D01B6" w:rsidP="005D01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84697D8" w14:textId="77777777" w:rsidR="005D01B6" w:rsidRPr="002C55DD" w:rsidRDefault="005D01B6" w:rsidP="005D01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73BFBDB" w14:textId="77777777" w:rsidR="005D01B6" w:rsidRPr="002C55DD" w:rsidRDefault="005D01B6" w:rsidP="005D01B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339D7DA" w14:textId="77777777" w:rsidR="005D01B6" w:rsidRPr="002C55DD" w:rsidRDefault="005D01B6" w:rsidP="005D01B6">
      <w:pPr>
        <w:rPr>
          <w:rFonts w:ascii="Times New Roman" w:hAnsi="Times New Roman" w:cs="Times New Roman"/>
          <w:sz w:val="28"/>
          <w:szCs w:val="28"/>
        </w:rPr>
      </w:pPr>
    </w:p>
    <w:p w14:paraId="190075A8" w14:textId="77777777" w:rsidR="005D01B6" w:rsidRPr="00506D9E" w:rsidRDefault="005D01B6" w:rsidP="00506D9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5D01B6" w:rsidRPr="00506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9F"/>
    <w:rsid w:val="00361028"/>
    <w:rsid w:val="00506D9E"/>
    <w:rsid w:val="005D01B6"/>
    <w:rsid w:val="008C549F"/>
    <w:rsid w:val="00E0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CDAA6"/>
  <w15:chartTrackingRefBased/>
  <w15:docId w15:val="{D233BE35-A413-4EE0-8FD9-B5A22801F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504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2020-09-16T14:39:00Z</dcterms:created>
  <dcterms:modified xsi:type="dcterms:W3CDTF">2020-09-16T14:57:00Z</dcterms:modified>
</cp:coreProperties>
</file>